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92D31">
      <w:pPr>
        <w:widowControl/>
        <w:ind w:firstLine="0"/>
        <w:jc w:val="left"/>
        <w:rPr>
          <w:rFonts w:hint="eastAsia" w:ascii="楷体_GB2312" w:hAnsi="楷体_GB2312" w:eastAsia="楷体_GB2312" w:cs="楷体_GB2312"/>
          <w:b/>
          <w:bCs/>
          <w:sz w:val="32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6"/>
          <w:lang w:val="en-US" w:eastAsia="zh-CN"/>
        </w:rPr>
        <w:t>附件：</w:t>
      </w:r>
    </w:p>
    <w:p w14:paraId="51585264">
      <w:pPr>
        <w:widowControl/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心理学部本科生实践奖申请表</w:t>
      </w:r>
    </w:p>
    <w:p w14:paraId="5658C580">
      <w:pPr>
        <w:widowControl/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D7DEB5B">
      <w:pPr>
        <w:widowControl/>
        <w:ind w:firstLine="0"/>
        <w:jc w:val="left"/>
        <w:rPr>
          <w:rFonts w:hint="default" w:ascii="Times New Roman" w:hAnsi="Times New Roman" w:eastAsia="仿宋_GB2312" w:cs="Times New Roman"/>
          <w:sz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lang w:val="en-US" w:eastAsia="zh-CN"/>
        </w:rPr>
        <w:t>如有2段实习实践经历，请标注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22"/>
          <w:lang w:val="en-US" w:eastAsia="zh-CN"/>
        </w:rPr>
        <w:t>“经历1”、“经历2”进行区分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633"/>
        <w:gridCol w:w="1559"/>
        <w:gridCol w:w="3681"/>
      </w:tblGrid>
      <w:tr w14:paraId="49C1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 w14:paraId="40D14B8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姓名</w:t>
            </w:r>
          </w:p>
        </w:tc>
        <w:tc>
          <w:tcPr>
            <w:tcW w:w="1633" w:type="dxa"/>
            <w:vAlign w:val="center"/>
          </w:tcPr>
          <w:p w14:paraId="31B6503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14:ligatures w14:val="standardContextual"/>
              </w:rPr>
            </w:pPr>
          </w:p>
        </w:tc>
        <w:tc>
          <w:tcPr>
            <w:tcW w:w="1559" w:type="dxa"/>
            <w:vAlign w:val="center"/>
          </w:tcPr>
          <w:p w14:paraId="0D0727E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学号</w:t>
            </w:r>
          </w:p>
        </w:tc>
        <w:tc>
          <w:tcPr>
            <w:tcW w:w="3681" w:type="dxa"/>
            <w:vAlign w:val="center"/>
          </w:tcPr>
          <w:p w14:paraId="049D5A4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14:ligatures w14:val="standardContextual"/>
              </w:rPr>
            </w:pPr>
          </w:p>
        </w:tc>
      </w:tr>
      <w:tr w14:paraId="0B80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 w14:paraId="1380FB04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年级+方向</w:t>
            </w:r>
          </w:p>
        </w:tc>
        <w:tc>
          <w:tcPr>
            <w:tcW w:w="1633" w:type="dxa"/>
            <w:vAlign w:val="center"/>
          </w:tcPr>
          <w:p w14:paraId="5C1CBB6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14:ligatures w14:val="standardContextual"/>
              </w:rPr>
            </w:pPr>
          </w:p>
        </w:tc>
        <w:tc>
          <w:tcPr>
            <w:tcW w:w="1559" w:type="dxa"/>
            <w:vAlign w:val="center"/>
          </w:tcPr>
          <w:p w14:paraId="06998F4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电话</w:t>
            </w:r>
          </w:p>
        </w:tc>
        <w:tc>
          <w:tcPr>
            <w:tcW w:w="3681" w:type="dxa"/>
            <w:vAlign w:val="center"/>
          </w:tcPr>
          <w:p w14:paraId="2EA6EAC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14:ligatures w14:val="standardContextual"/>
              </w:rPr>
            </w:pPr>
          </w:p>
        </w:tc>
      </w:tr>
      <w:tr w14:paraId="5723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 w14:paraId="36919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实习实践</w:t>
            </w:r>
          </w:p>
          <w:p w14:paraId="40564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单位</w:t>
            </w:r>
          </w:p>
        </w:tc>
        <w:tc>
          <w:tcPr>
            <w:tcW w:w="6873" w:type="dxa"/>
            <w:gridSpan w:val="3"/>
            <w:vAlign w:val="center"/>
          </w:tcPr>
          <w:p w14:paraId="33FF0DE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14:ligatures w14:val="standardContextual"/>
              </w:rPr>
            </w:pPr>
            <w:bookmarkStart w:id="0" w:name="_GoBack"/>
            <w:bookmarkEnd w:id="0"/>
          </w:p>
        </w:tc>
      </w:tr>
      <w:tr w14:paraId="764D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 w14:paraId="179BE34C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岗位/职务</w:t>
            </w:r>
          </w:p>
        </w:tc>
        <w:tc>
          <w:tcPr>
            <w:tcW w:w="6873" w:type="dxa"/>
            <w:gridSpan w:val="3"/>
            <w:vAlign w:val="center"/>
          </w:tcPr>
          <w:p w14:paraId="6BC8D1C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14:ligatures w14:val="standardContextual"/>
              </w:rPr>
            </w:pPr>
          </w:p>
        </w:tc>
      </w:tr>
      <w:tr w14:paraId="6DDF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实习实践</w:t>
            </w:r>
          </w:p>
          <w:p w14:paraId="2781A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时间</w:t>
            </w:r>
          </w:p>
        </w:tc>
        <w:tc>
          <w:tcPr>
            <w:tcW w:w="6873" w:type="dxa"/>
            <w:gridSpan w:val="3"/>
            <w:vAlign w:val="center"/>
          </w:tcPr>
          <w:p w14:paraId="48AA946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14:ligatures w14:val="standardContextual"/>
              </w:rPr>
            </w:pPr>
          </w:p>
        </w:tc>
      </w:tr>
      <w:tr w14:paraId="283D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179BBAB5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实习情况</w:t>
            </w:r>
          </w:p>
        </w:tc>
      </w:tr>
      <w:tr w14:paraId="3F60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49" w:type="dxa"/>
            <w:vAlign w:val="center"/>
          </w:tcPr>
          <w:p w14:paraId="26C19C53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实习实践</w:t>
            </w:r>
          </w:p>
          <w:p w14:paraId="387B1AE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准备</w:t>
            </w:r>
          </w:p>
        </w:tc>
        <w:tc>
          <w:tcPr>
            <w:tcW w:w="6873" w:type="dxa"/>
            <w:gridSpan w:val="3"/>
            <w:vAlign w:val="top"/>
          </w:tcPr>
          <w:p w14:paraId="6F593037">
            <w:pPr>
              <w:jc w:val="both"/>
              <w:rPr>
                <w:rFonts w:hint="default" w:ascii="楷体" w:hAnsi="楷体" w:eastAsia="楷体"/>
                <w:b/>
                <w:sz w:val="24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  <w:lang w:val="en-US" w:eastAsia="zh-CN"/>
                <w14:ligatures w14:val="standardContextual"/>
              </w:rPr>
              <w:t>请围绕以下三点展开描述，篇幅不限，不宜过长。</w:t>
            </w:r>
          </w:p>
          <w:p w14:paraId="67FD9B89">
            <w:pPr>
              <w:jc w:val="both"/>
              <w:rPr>
                <w:rFonts w:ascii="楷体" w:hAnsi="楷体" w:eastAsia="楷体"/>
                <w:sz w:val="24"/>
                <w:szCs w:val="24"/>
                <w14:ligatures w14:val="standardContextual"/>
              </w:rPr>
            </w:pPr>
            <w:r>
              <w:rPr>
                <w:rFonts w:ascii="楷体" w:hAnsi="楷体" w:eastAsia="楷体"/>
                <w:b/>
                <w:sz w:val="24"/>
                <w:szCs w:val="32"/>
                <w14:ligatures w14:val="standardContextual"/>
              </w:rPr>
              <w:t>1.</w:t>
            </w:r>
            <w:r>
              <w:rPr>
                <w:rFonts w:hint="eastAsia" w:ascii="楷体" w:hAnsi="楷体" w:eastAsia="楷体"/>
                <w:b/>
                <w:sz w:val="24"/>
                <w:szCs w:val="32"/>
                <w14:ligatures w14:val="standardContextual"/>
              </w:rPr>
              <w:t>实习</w:t>
            </w:r>
            <w:r>
              <w:rPr>
                <w:rFonts w:hint="eastAsia" w:ascii="楷体" w:hAnsi="楷体" w:eastAsia="楷体"/>
                <w:b/>
                <w:sz w:val="24"/>
                <w:szCs w:val="32"/>
                <w:lang w:val="en-US" w:eastAsia="zh-CN"/>
                <w14:ligatures w14:val="standardContextual"/>
              </w:rPr>
              <w:t>实践</w:t>
            </w:r>
            <w:r>
              <w:rPr>
                <w:rFonts w:hint="eastAsia" w:ascii="楷体" w:hAnsi="楷体" w:eastAsia="楷体"/>
                <w:b/>
                <w:sz w:val="24"/>
                <w:szCs w:val="32"/>
                <w14:ligatures w14:val="standardContextual"/>
              </w:rPr>
              <w:t>工作任务概述</w:t>
            </w:r>
          </w:p>
          <w:p w14:paraId="2C8384E8">
            <w:pPr>
              <w:jc w:val="both"/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</w:pPr>
            <w: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  <w:t>2.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工作内容选取原因及意义</w:t>
            </w:r>
          </w:p>
          <w:p w14:paraId="79A8963D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  <w: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  <w:t>3.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自我评估（胜任工作任务具备的各项能力、知识储备及支撑）</w:t>
            </w:r>
          </w:p>
          <w:p w14:paraId="48BB269B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69F4091C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2E519B5C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66BAA74B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4B42B74D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7C42EFE0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4B778DDC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6D7C194C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2F908E04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001278E3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265A69EC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247BCA3F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6991CDBB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75346C9A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4B312C92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3BE7C205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246D93DF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3DC987AD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1EB7FCF6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0EA30255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7AB3D6DD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1C55CCEF">
            <w:pPr>
              <w:jc w:val="both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</w:tc>
      </w:tr>
      <w:tr w14:paraId="3337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</w:trPr>
        <w:tc>
          <w:tcPr>
            <w:tcW w:w="1649" w:type="dxa"/>
            <w:vAlign w:val="center"/>
          </w:tcPr>
          <w:p w14:paraId="759AB56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  <w14:ligatures w14:val="standardContextual"/>
              </w:rPr>
              <w:t>实习实践</w:t>
            </w:r>
          </w:p>
          <w:p w14:paraId="2FCE3F62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  <w14:ligatures w14:val="standardContextual"/>
              </w:rPr>
              <w:t>成果</w:t>
            </w:r>
          </w:p>
        </w:tc>
        <w:tc>
          <w:tcPr>
            <w:tcW w:w="6873" w:type="dxa"/>
            <w:gridSpan w:val="3"/>
            <w:vAlign w:val="top"/>
          </w:tcPr>
          <w:p w14:paraId="3BF343AE">
            <w:pPr>
              <w:jc w:val="left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  <w14:ligatures w14:val="standardContextual"/>
              </w:rPr>
              <w:t>请围绕以下四点展开描述，篇幅不限，建议2000-4000字。</w:t>
            </w:r>
          </w:p>
          <w:p w14:paraId="31AFFE86">
            <w:pPr>
              <w:jc w:val="left"/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</w:pPr>
            <w: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．所解决的关键问题描述与分析</w:t>
            </w:r>
          </w:p>
          <w:p w14:paraId="6964A641">
            <w:pPr>
              <w:jc w:val="left"/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</w:pPr>
            <w: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．采用了哪些心理学研究方法和工具解决问题</w:t>
            </w:r>
          </w:p>
          <w:p w14:paraId="14059186">
            <w:pP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</w:pPr>
            <w: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．实施过程记录（如调研过程、访谈记录、实验过程记录、项目执行记录等）</w:t>
            </w:r>
          </w:p>
          <w:p w14:paraId="53815FE8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  <w: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  <w:t>4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．实施效果</w:t>
            </w:r>
          </w:p>
          <w:p w14:paraId="330F3F55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462A5A76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153F0DB1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0ACBCBC4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1821F5FB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2C67F839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1F509690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39200EBB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65E2E800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2F15C35D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3C2B0DA4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57CA3799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1BEDB952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0CF9A1D4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251C473D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3FDE349D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1DDA0F15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26AB83B2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48B3B52F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6106F6C1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0D96DE9D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5193B466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3600E63D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0837EE28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40910E6A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495F8DE0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405D586B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0E11C960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2480F076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  <w:p w14:paraId="6626E286"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</w:pPr>
          </w:p>
        </w:tc>
      </w:tr>
      <w:tr w14:paraId="04BC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0" w:hRule="atLeast"/>
        </w:trPr>
        <w:tc>
          <w:tcPr>
            <w:tcW w:w="1649" w:type="dxa"/>
            <w:vAlign w:val="center"/>
          </w:tcPr>
          <w:p w14:paraId="39867EF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实习实践</w:t>
            </w:r>
          </w:p>
          <w:p w14:paraId="41B611C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反思</w:t>
            </w:r>
          </w:p>
        </w:tc>
        <w:tc>
          <w:tcPr>
            <w:tcW w:w="6873" w:type="dxa"/>
            <w:gridSpan w:val="3"/>
            <w:vAlign w:val="top"/>
          </w:tcPr>
          <w:p w14:paraId="2E174F40">
            <w:pPr>
              <w:widowControl/>
              <w:jc w:val="both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  <w14:ligatures w14:val="standardContextual"/>
              </w:rPr>
              <w:t>请围绕以下四点展开描述，篇幅不限，不宜过长。</w:t>
            </w:r>
          </w:p>
          <w:p w14:paraId="7665BFC0">
            <w:pP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</w:pPr>
            <w: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  <w:t>1.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自我反思（在实习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  <w14:ligatures w14:val="standardContextual"/>
              </w:rPr>
              <w:t>实践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项目中所起到的主要作用）</w:t>
            </w:r>
          </w:p>
          <w:p w14:paraId="33984A06">
            <w:pP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</w:pPr>
            <w: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  <w:t>2.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对实习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  <w14:ligatures w14:val="standardContextual"/>
              </w:rPr>
              <w:t>实践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结果的评估</w:t>
            </w:r>
          </w:p>
          <w:p w14:paraId="011B00AD">
            <w:pP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</w:pPr>
            <w:r>
              <w:rPr>
                <w:rFonts w:ascii="楷体" w:hAnsi="楷体" w:eastAsia="楷体"/>
                <w:b/>
                <w:sz w:val="24"/>
                <w:szCs w:val="24"/>
                <w14:ligatures w14:val="standardContextual"/>
              </w:rPr>
              <w:t>3.</w:t>
            </w:r>
            <w:r>
              <w:rPr>
                <w:rFonts w:hint="eastAsia" w:ascii="楷体" w:hAnsi="楷体" w:eastAsia="楷体"/>
                <w:b/>
                <w:sz w:val="24"/>
                <w:szCs w:val="24"/>
                <w14:ligatures w14:val="standardContextual"/>
              </w:rPr>
              <w:t>改进的建议</w:t>
            </w:r>
          </w:p>
          <w:p w14:paraId="03BCA60F">
            <w:pPr>
              <w:widowControl/>
              <w:jc w:val="both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14:paraId="2EB5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649" w:type="dxa"/>
            <w:vAlign w:val="center"/>
          </w:tcPr>
          <w:p w14:paraId="38ED9BF0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  <w14:ligatures w14:val="standardContextual"/>
              </w:rPr>
              <w:t>学部意见</w:t>
            </w:r>
          </w:p>
        </w:tc>
        <w:tc>
          <w:tcPr>
            <w:tcW w:w="6873" w:type="dxa"/>
            <w:gridSpan w:val="3"/>
            <w:vAlign w:val="center"/>
          </w:tcPr>
          <w:p w14:paraId="3D2BC55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14:ligatures w14:val="standardContextual"/>
              </w:rPr>
            </w:pPr>
          </w:p>
        </w:tc>
      </w:tr>
    </w:tbl>
    <w:p w14:paraId="2D8FEA02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kNzg3NmI0ZDQxNTQxMGEzZTE5MTBiNTgxY2U2ZDQifQ=="/>
    <w:docVar w:name="KSO_WPS_MARK_KEY" w:val="3719ad5c-0bb5-40db-84d7-2e0a62a8688f"/>
  </w:docVars>
  <w:rsids>
    <w:rsidRoot w:val="001F4054"/>
    <w:rsid w:val="00142CA0"/>
    <w:rsid w:val="001F4054"/>
    <w:rsid w:val="00273373"/>
    <w:rsid w:val="003C0C85"/>
    <w:rsid w:val="004D7C83"/>
    <w:rsid w:val="00561493"/>
    <w:rsid w:val="005C74C6"/>
    <w:rsid w:val="005E63C5"/>
    <w:rsid w:val="006632F5"/>
    <w:rsid w:val="006D15B8"/>
    <w:rsid w:val="006F117D"/>
    <w:rsid w:val="007113B9"/>
    <w:rsid w:val="008862D8"/>
    <w:rsid w:val="00933AB8"/>
    <w:rsid w:val="00956FEB"/>
    <w:rsid w:val="009612E7"/>
    <w:rsid w:val="00A9536B"/>
    <w:rsid w:val="00B47F64"/>
    <w:rsid w:val="00BB51FE"/>
    <w:rsid w:val="00C6653A"/>
    <w:rsid w:val="00C9349A"/>
    <w:rsid w:val="00CD4DD6"/>
    <w:rsid w:val="00E20D0A"/>
    <w:rsid w:val="0114291A"/>
    <w:rsid w:val="09F53383"/>
    <w:rsid w:val="0AC90A59"/>
    <w:rsid w:val="13C72AA3"/>
    <w:rsid w:val="16DD6655"/>
    <w:rsid w:val="1B2A6C53"/>
    <w:rsid w:val="272967BF"/>
    <w:rsid w:val="31171DF6"/>
    <w:rsid w:val="3821345B"/>
    <w:rsid w:val="3BBD6586"/>
    <w:rsid w:val="3F544847"/>
    <w:rsid w:val="3F784C55"/>
    <w:rsid w:val="428D68EB"/>
    <w:rsid w:val="44BC6BB1"/>
    <w:rsid w:val="46C10A14"/>
    <w:rsid w:val="491143C5"/>
    <w:rsid w:val="4ABB39CC"/>
    <w:rsid w:val="50C36A0F"/>
    <w:rsid w:val="554538AF"/>
    <w:rsid w:val="55885950"/>
    <w:rsid w:val="56D31503"/>
    <w:rsid w:val="5AA135B5"/>
    <w:rsid w:val="62562501"/>
    <w:rsid w:val="63095B0B"/>
    <w:rsid w:val="64F5718E"/>
    <w:rsid w:val="68627F9B"/>
    <w:rsid w:val="6E232152"/>
    <w:rsid w:val="75F450DF"/>
    <w:rsid w:val="785328F5"/>
    <w:rsid w:val="78F3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4"/>
    <w:next w:val="4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Comment Text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Comment Subject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1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8">
    <w:name w:val="Header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oter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Heading 1 Char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329</Words>
  <Characters>345</Characters>
  <Lines>125</Lines>
  <Paragraphs>107</Paragraphs>
  <TotalTime>66</TotalTime>
  <ScaleCrop>false</ScaleCrop>
  <LinksUpToDate>false</LinksUpToDate>
  <CharactersWithSpaces>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2025-06-08T04:25:00Z</dcterms:created>
  <dc:creator>caoch</dc:creator>
  <cp:lastModifiedBy>照</cp:lastModifiedBy>
  <dcterms:modified xsi:type="dcterms:W3CDTF">2025-06-27T03:42:59Z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eyJoZGlkIjoiNzI1MzljODBiNDliMzEyMzFlZWNlN2EzYjU0N2YzMWEiLCJ1c2VySWQiOiIxNDA5MDAzMjg5In0=</vt:lpwstr>
  </property>
  <property fmtid="{D5CDD505-2E9C-101B-9397-08002B2CF9AE}" pid="4" name="ICV">
    <vt:lpwstr>9D43191128BB4E9A8CEDF325D0BC2FF6_13</vt:lpwstr>
  </property>
</Properties>
</file>